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spacing w:after="24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Allegato 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RICHIESTA DI ACCESSO A SCUOLA DI TERAPISTA / ESPERTO ESTERNO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 sottoscritti _______________________ ________________________ genitori dell’alunno _____________ 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CHIEDONO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che venga autorizzato l’accesso a scuola del terapista/esperto esterno individuato dalla famiglia, secondo le modalità e per il periodo indicati nel presente modulo, al fine di realizzare interventi di supporto alle attività educative e didattiche dell’alunno/a.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A tal fine, dichiarano di fornire le informazioni e la documentazione richieste nelle sezioni seguenti e di essere consapevoli che l’eventuale accesso del professionista potrà avvenire esclusivamente previa acquisizione, verifica e autorizzazione da parte dell’Istituzione scolastica.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Sezione A – Dati dell’alunno  </w:t>
      </w:r>
    </w:p>
    <w:p w:rsidR="00000000" w:rsidDel="00000000" w:rsidP="00000000" w:rsidRDefault="00000000" w:rsidRPr="00000000" w14:paraId="00000008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Cognome e nome: ________________________  </w:t>
      </w:r>
    </w:p>
    <w:p w:rsidR="00000000" w:rsidDel="00000000" w:rsidP="00000000" w:rsidRDefault="00000000" w:rsidRPr="00000000" w14:paraId="00000009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Data di nascita: ________________________  </w:t>
      </w:r>
    </w:p>
    <w:p w:rsidR="00000000" w:rsidDel="00000000" w:rsidP="00000000" w:rsidRDefault="00000000" w:rsidRPr="00000000" w14:paraId="0000000A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Classe/sezione: ________________________   </w:t>
      </w:r>
    </w:p>
    <w:p w:rsidR="00000000" w:rsidDel="00000000" w:rsidP="00000000" w:rsidRDefault="00000000" w:rsidRPr="00000000" w14:paraId="0000000B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Plesso: ________________________________</w:t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Presenza di certificazione di disabilità ai sensi della l. 104/1992: Sì □                  No □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Sezione B – Tipologia di intervento       </w:t>
      </w:r>
    </w:p>
    <w:p w:rsidR="00000000" w:rsidDel="00000000" w:rsidP="00000000" w:rsidRDefault="00000000" w:rsidRPr="00000000" w14:paraId="0000000E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Intervento su invio di: ASL/altra struttura sanitaria pubblica o accreditata (specificare) ________________________ 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▪      Allego:  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Gungsuh" w:cs="Gungsuh" w:eastAsia="Gungsuh" w:hAnsi="Gungsuh"/>
          <w:sz w:val="20"/>
          <w:szCs w:val="20"/>
          <w:rtl w:val="0"/>
        </w:rPr>
        <w:t xml:space="preserve">               ∙     richiesta/relazione del servizio sanitario; 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Gungsuh" w:cs="Gungsuh" w:eastAsia="Gungsuh" w:hAnsi="Gungsuh"/>
          <w:sz w:val="20"/>
          <w:szCs w:val="20"/>
          <w:rtl w:val="0"/>
        </w:rPr>
        <w:t xml:space="preserve">               ∙     eventuale progetto terapeutico individuale.</w:t>
        <w:br w:type="textWrapping"/>
        <w:t xml:space="preserve">oppure</w:t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Intervento su incarico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privato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della famiglia (professionista scelto dai genitori)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▪      Allego: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Gungsuh" w:cs="Gungsuh" w:eastAsia="Gungsuh" w:hAnsi="Gungsuh"/>
          <w:sz w:val="20"/>
          <w:szCs w:val="20"/>
          <w:rtl w:val="0"/>
        </w:rPr>
        <w:t xml:space="preserve">              ∙       progetto terapeutico individuale.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Sezione C – Dati del terapista/esperto esterno  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Cognome e nome: ________________________  </w:t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Professione: ________________________</w:t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Albo/Ordine/Registro (se previsto): ________________________ n. ________________________</w:t>
      </w:r>
    </w:p>
    <w:p w:rsidR="00000000" w:rsidDel="00000000" w:rsidP="00000000" w:rsidRDefault="00000000" w:rsidRPr="00000000" w14:paraId="00000019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Recapiti (tel., e‑mail): ________________________</w:t>
      </w:r>
    </w:p>
    <w:p w:rsidR="00000000" w:rsidDel="00000000" w:rsidP="00000000" w:rsidRDefault="00000000" w:rsidRPr="00000000" w14:paraId="0000001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Sezione D – Descrizione dell’attività  </w:t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Tipo di attività: _____________ </w:t>
      </w:r>
    </w:p>
    <w:p w:rsidR="00000000" w:rsidDel="00000000" w:rsidP="00000000" w:rsidRDefault="00000000" w:rsidRPr="00000000" w14:paraId="0000001C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Obiettivi principali: ________________________  </w:t>
      </w:r>
    </w:p>
    <w:p w:rsidR="00000000" w:rsidDel="00000000" w:rsidP="00000000" w:rsidRDefault="00000000" w:rsidRPr="00000000" w14:paraId="0000001D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Collegamento con PEI/progetto educativo o terapeutico: ________________________</w:t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Sezione E – Richiesta di orari e periodo , si prega di allegare calendario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Periodo richiesto: dal ________________________ al ________________________  </w:t>
      </w:r>
    </w:p>
    <w:p w:rsidR="00000000" w:rsidDel="00000000" w:rsidP="00000000" w:rsidRDefault="00000000" w:rsidRPr="00000000" w14:paraId="00000020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Giorni: ________________________  </w:t>
      </w:r>
    </w:p>
    <w:p w:rsidR="00000000" w:rsidDel="00000000" w:rsidP="00000000" w:rsidRDefault="00000000" w:rsidRPr="00000000" w14:paraId="00000021">
      <w:pPr>
        <w:numPr>
          <w:ilvl w:val="1"/>
          <w:numId w:val="4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Orario indicativo: ________________________</w:t>
      </w:r>
    </w:p>
    <w:p w:rsidR="00000000" w:rsidDel="00000000" w:rsidP="00000000" w:rsidRDefault="00000000" w:rsidRPr="00000000" w14:paraId="00000022">
      <w:pPr>
        <w:spacing w:line="240" w:lineRule="auto"/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gaboxzluwtr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Luogo e data                                                                Firme dei genitori/esercenti la responsabilità genitoriale  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                                                                    _________________________________________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spacing w:after="240" w:before="240" w:line="240" w:lineRule="auto"/>
        <w:rPr>
          <w:rFonts w:ascii="Times New Roman" w:cs="Times New Roman" w:eastAsia="Times New Roman" w:hAnsi="Times New Roman"/>
        </w:rPr>
      </w:pPr>
      <w:bookmarkStart w:colFirst="0" w:colLast="0" w:name="_a3adr9czqygd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Allegato B – DICHIARAZIONE DEL TERAPISTA / ESPERTO ESTERNO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_________________, nato/a a _______________ il ___________, residente in _______________, C.F. ___________________,  </w:t>
      </w:r>
    </w:p>
    <w:p w:rsidR="00000000" w:rsidDel="00000000" w:rsidP="00000000" w:rsidRDefault="00000000" w:rsidRPr="00000000" w14:paraId="0000002D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ai sensi degli artt. 46 e 47 d.P.R. 445/2000, consapevole delle responsabilità penali in caso di dichiarazioni mendaci: 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in possesso del seguente titolo professionale: …  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iscritto all’Ordine/Albo/Registro di _______________ al n. ______________ (ove previsto);  </w:t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svolgere attività professionale di ______________ (es. logopedista, fisioterapista, psicologo, ecc.);  </w:t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in possesso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polizza di assicurazione per la responsabilità civile professionale e verso terzi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con i seguenti estremi: </w:t>
      </w:r>
    </w:p>
    <w:p w:rsidR="00000000" w:rsidDel="00000000" w:rsidP="00000000" w:rsidRDefault="00000000" w:rsidRPr="00000000" w14:paraId="00000033">
      <w:pPr>
        <w:numPr>
          <w:ilvl w:val="2"/>
          <w:numId w:val="3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Compagnia: ________________  </w:t>
      </w:r>
    </w:p>
    <w:p w:rsidR="00000000" w:rsidDel="00000000" w:rsidP="00000000" w:rsidRDefault="00000000" w:rsidRPr="00000000" w14:paraId="00000034">
      <w:pPr>
        <w:numPr>
          <w:ilvl w:val="2"/>
          <w:numId w:val="3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Numero polizza: ________________  </w:t>
      </w:r>
    </w:p>
    <w:p w:rsidR="00000000" w:rsidDel="00000000" w:rsidP="00000000" w:rsidRDefault="00000000" w:rsidRPr="00000000" w14:paraId="00000035">
      <w:pPr>
        <w:numPr>
          <w:ilvl w:val="2"/>
          <w:numId w:val="3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Decorrenza – scadenza: ________________  </w:t>
      </w:r>
    </w:p>
    <w:p w:rsidR="00000000" w:rsidDel="00000000" w:rsidP="00000000" w:rsidRDefault="00000000" w:rsidRPr="00000000" w14:paraId="00000036">
      <w:pPr>
        <w:numPr>
          <w:ilvl w:val="2"/>
          <w:numId w:val="3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Massimale per sinistro: ________________</w:t>
      </w:r>
    </w:p>
    <w:p w:rsidR="00000000" w:rsidDel="00000000" w:rsidP="00000000" w:rsidRDefault="00000000" w:rsidRPr="00000000" w14:paraId="00000037">
      <w:pPr>
        <w:numPr>
          <w:ilvl w:val="1"/>
          <w:numId w:val="3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impegnarsi a mantenere valida la suddetta copertura assicurativa per tutta la durata delle attività svolte presso l’ IPSEOA P. ARTUSI e a comunicare tempestivamente ogni variazione rilevante (scadenza, sospensione, modifica massimale); </w:t>
      </w:r>
    </w:p>
    <w:p w:rsidR="00000000" w:rsidDel="00000000" w:rsidP="00000000" w:rsidRDefault="00000000" w:rsidRPr="00000000" w14:paraId="00000038">
      <w:pPr>
        <w:numPr>
          <w:ilvl w:val="1"/>
          <w:numId w:val="3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a conoscenza e di impegnarsi a rispettare il Regolamento d’istituto relativo all’accesso di esperti esterni, le norme di sicurezza e le disposizioni del Dirigente Scolastico, di aver preso debita visione dello stesso, pubblicato sul sito istituzionale;</w:t>
      </w:r>
    </w:p>
    <w:p w:rsidR="00000000" w:rsidDel="00000000" w:rsidP="00000000" w:rsidRDefault="00000000" w:rsidRPr="00000000" w14:paraId="00000039">
      <w:pPr>
        <w:numPr>
          <w:ilvl w:val="1"/>
          <w:numId w:val="3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bookmarkStart w:colFirst="0" w:colLast="0" w:name="_7kb7sdx3zurm" w:id="2"/>
      <w:bookmarkEnd w:id="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attenersi alla tutela della riservatezza, ovvero alla non interazione con alunni diversi da quello interessato e alla permanenza in classe sempre in presenza del docente, così come previsto dal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punto 3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delle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Indicazioni operative per le istituzioni scolastiche per l’accesso in classe di professionisti sanitari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trattare i dati personali e, in particolare, i dati sanitari dell’alunno nel rispetto della normativa in materia di protezione dei dati personali e delle istruzioni fornite dalla famiglia e dalla scuola, ove applicabili;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allegare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copia della polizza assicurativa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sopra indicata;</w:t>
      </w:r>
    </w:p>
    <w:p w:rsidR="00000000" w:rsidDel="00000000" w:rsidP="00000000" w:rsidRDefault="00000000" w:rsidRPr="00000000" w14:paraId="0000003C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Luogo e data                                                                                                        Firma del terapista / esperto esterno  </w:t>
      </w:r>
    </w:p>
    <w:p w:rsidR="00000000" w:rsidDel="00000000" w:rsidP="00000000" w:rsidRDefault="00000000" w:rsidRPr="00000000" w14:paraId="0000003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                                                                                                    ___________________</w:t>
      </w:r>
    </w:p>
    <w:p w:rsidR="00000000" w:rsidDel="00000000" w:rsidP="00000000" w:rsidRDefault="00000000" w:rsidRPr="00000000" w14:paraId="0000003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allega: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curriculum 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copia del documento di identità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polizza assicurativa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spacing w:after="240" w:before="240" w:line="240" w:lineRule="auto"/>
        <w:rPr>
          <w:rFonts w:ascii="Times New Roman" w:cs="Times New Roman" w:eastAsia="Times New Roman" w:hAnsi="Times New Roman"/>
        </w:rPr>
      </w:pPr>
      <w:bookmarkStart w:colFirst="0" w:colLast="0" w:name="_65ucvsa4qims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Allegato C – CONSENSO INFORMATO E INFORMATIVA PRIVACY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I/Le sottoscritti/e  ________________, genitori/esercenti la responsabilità genitoriale dell’alunno/a  ________________, classe  ________________,  </w:t>
      </w:r>
    </w:p>
    <w:p w:rsidR="00000000" w:rsidDel="00000000" w:rsidP="00000000" w:rsidRDefault="00000000" w:rsidRPr="00000000" w14:paraId="00000051">
      <w:pPr>
        <w:spacing w:after="240" w:before="24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CHIEDONO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che il/la terapista / esperto esterno  ________________ possa accedere ai locali dell’ IPSEOA P: ARTUSI, plesso  ________________ per svolgere attività di  ________________ con il/la proprio/a figlio/a, in coerenza con il progetto terapeutico e il PEI/altro progetto educativo. </w:t>
      </w:r>
    </w:p>
    <w:p w:rsidR="00000000" w:rsidDel="00000000" w:rsidP="00000000" w:rsidRDefault="00000000" w:rsidRPr="00000000" w14:paraId="00000053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DICHIARANO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di essere informati che:  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terapista opera in qualità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professionista autonomo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 di incaricato del servizio sanitario, non dipendente dalla scuola; 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responsabilità professionale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per l’intervento svolto è in capo al terapista e, se del caso, alla struttura sanitaria di appartenenza; </w:t>
      </w:r>
    </w:p>
    <w:p w:rsidR="00000000" w:rsidDel="00000000" w:rsidP="00000000" w:rsidRDefault="00000000" w:rsidRPr="00000000" w14:paraId="00000056">
      <w:pPr>
        <w:numPr>
          <w:ilvl w:val="1"/>
          <w:numId w:val="1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scuola mantiene i propri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doveri di vigilanza generale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sugli alunni e di organizzazione della sicurezza, ma non è responsabile delle scelte cliniche/terapeutiche del professionista; </w:t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l’accesso del terapista avverrà nei limiti e secondo le modalità fissate dal Dirigente scolastico (orari, spazi, durata). </w:t>
      </w:r>
    </w:p>
    <w:p w:rsidR="00000000" w:rsidDel="00000000" w:rsidP="00000000" w:rsidRDefault="00000000" w:rsidRPr="00000000" w14:paraId="00000058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AUTORIZZANO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ai sensi della normativa privacy, lo scambio di informazioni strettamente necessarie tra scuola e terapista/servizio sanitario, per la migliore integrazione del percorso scolastico e terapeutico del figlio/a, nei limiti indicati nell’informativa allegata. </w:t>
      </w:r>
    </w:p>
    <w:p w:rsidR="00000000" w:rsidDel="00000000" w:rsidP="00000000" w:rsidRDefault="00000000" w:rsidRPr="00000000" w14:paraId="00000059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Luogo e data                                                                     Firme dei genitori/esercenti la responsabilità genitoriale  </w:t>
      </w:r>
    </w:p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                                                                     ______________________________________</w:t>
      </w:r>
    </w:p>
    <w:p w:rsidR="00000000" w:rsidDel="00000000" w:rsidP="00000000" w:rsidRDefault="00000000" w:rsidRPr="00000000" w14:paraId="0000005C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</w:t>
      </w:r>
    </w:p>
    <w:p w:rsidR="00000000" w:rsidDel="00000000" w:rsidP="00000000" w:rsidRDefault="00000000" w:rsidRPr="00000000" w14:paraId="0000005D">
      <w:pPr>
        <w:spacing w:line="240" w:lineRule="auto"/>
        <w:rPr>
          <w:rFonts w:ascii="Times New Roman" w:cs="Times New Roman" w:eastAsia="Times New Roman" w:hAnsi="Times New Roman"/>
        </w:rPr>
      </w:pPr>
      <w:bookmarkStart w:colFirst="0" w:colLast="0" w:name="_jti461h80nu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1417.3228346456694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